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EA1E7B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Monroe 2-Orleans Educational Foundation </w:t>
      </w:r>
    </w:p>
    <w:p w14:paraId="019FFD73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202</w:t>
      </w:r>
      <w:r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>Make All the Difference Scholarships and Awards</w:t>
      </w:r>
      <w:r>
        <w:rPr>
          <w:rFonts w:ascii="Arial" w:eastAsia="Arial" w:hAnsi="Arial" w:cs="Arial"/>
          <w:b/>
          <w:color w:val="000000"/>
        </w:rPr>
        <w:t xml:space="preserve">                        </w:t>
      </w:r>
    </w:p>
    <w:p w14:paraId="71CAD10F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hyperlink r:id="rId6">
        <w:r>
          <w:rPr>
            <w:rFonts w:ascii="Arial" w:eastAsia="Arial" w:hAnsi="Arial" w:cs="Arial"/>
            <w:b/>
            <w:color w:val="000000"/>
            <w:sz w:val="22"/>
            <w:szCs w:val="22"/>
            <w:u w:val="single"/>
          </w:rPr>
          <w:t>www.MakeAlltheDifference.org</w:t>
        </w:r>
      </w:hyperlink>
    </w:p>
    <w:p w14:paraId="0CC313B4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2D7AAF2" w14:textId="24A02D1D" w:rsidR="001266DB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Submission deadline: </w:t>
      </w: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Wednesday, February 25, </w:t>
      </w:r>
      <w:r w:rsidR="009205BF">
        <w:rPr>
          <w:rFonts w:ascii="Arial" w:eastAsia="Arial" w:hAnsi="Arial" w:cs="Arial"/>
          <w:b/>
          <w:color w:val="FF0000"/>
          <w:sz w:val="28"/>
          <w:szCs w:val="28"/>
        </w:rPr>
        <w:t>2026,</w:t>
      </w:r>
      <w:r>
        <w:rPr>
          <w:rFonts w:ascii="Arial" w:eastAsia="Arial" w:hAnsi="Arial" w:cs="Arial"/>
          <w:b/>
          <w:color w:val="FF0000"/>
          <w:sz w:val="28"/>
          <w:szCs w:val="28"/>
        </w:rPr>
        <w:t xml:space="preserve"> by 3pm</w:t>
      </w:r>
    </w:p>
    <w:p w14:paraId="16C5D57E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3E9BF281" w14:textId="4CFCB013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Make All the Difference Scholarships and Awards recognize students for whom alternative education has made all the </w:t>
      </w:r>
      <w:r w:rsidR="00057FBD">
        <w:rPr>
          <w:rFonts w:ascii="Arial" w:eastAsia="Arial" w:hAnsi="Arial" w:cs="Arial"/>
          <w:color w:val="000000"/>
          <w:sz w:val="22"/>
          <w:szCs w:val="22"/>
        </w:rPr>
        <w:t>difference and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provide financial support to cover expenses related to education, career training or apprenticeships after high school. </w:t>
      </w:r>
    </w:p>
    <w:p w14:paraId="7FB30D62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</w:p>
    <w:p w14:paraId="13157698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3"/>
          <w:szCs w:val="23"/>
        </w:rPr>
      </w:pPr>
    </w:p>
    <w:p w14:paraId="397360CA" w14:textId="77777777" w:rsidR="001266DB" w:rsidRDefault="00A35FC3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il"/>
        </w:pBdr>
        <w:jc w:val="center"/>
        <w:rPr>
          <w:rFonts w:ascii="Arial" w:eastAsia="Arial" w:hAnsi="Arial" w:cs="Arial"/>
          <w:b/>
          <w:color w:val="000000"/>
          <w:sz w:val="23"/>
          <w:szCs w:val="23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INFORMATION: About Make All the Difference Scholarships and Awards</w:t>
      </w:r>
    </w:p>
    <w:p w14:paraId="1A54E85F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</w:p>
    <w:p w14:paraId="466346D3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 xml:space="preserve">The Two Categories: </w:t>
      </w:r>
      <w:proofErr w:type="gramStart"/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the</w:t>
      </w:r>
      <w:proofErr w:type="gramEnd"/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 xml:space="preserve"> Scholarships and the Awards</w:t>
      </w:r>
    </w:p>
    <w:p w14:paraId="69A0DCF9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21"/>
          <w:szCs w:val="21"/>
        </w:rPr>
        <w:t>Scholarships – for eligible expenses up to $</w:t>
      </w:r>
      <w:r>
        <w:rPr>
          <w:rFonts w:ascii="Arial" w:eastAsia="Arial" w:hAnsi="Arial" w:cs="Arial"/>
          <w:sz w:val="21"/>
          <w:szCs w:val="21"/>
        </w:rPr>
        <w:t>7,5</w:t>
      </w:r>
      <w:r>
        <w:rPr>
          <w:rFonts w:ascii="Arial" w:eastAsia="Arial" w:hAnsi="Arial" w:cs="Arial"/>
          <w:color w:val="000000"/>
          <w:sz w:val="21"/>
          <w:szCs w:val="21"/>
        </w:rPr>
        <w:t>00 to attend college or career/technical school</w:t>
      </w:r>
    </w:p>
    <w:p w14:paraId="5B4A31DE" w14:textId="4F61EEB9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Awards – for eligible expenses up to $1,500 for apprenticeships, or other career training</w:t>
      </w:r>
    </w:p>
    <w:p w14:paraId="486803B0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</w:p>
    <w:p w14:paraId="5962624F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 xml:space="preserve">Who is Eligible to Apply </w:t>
      </w:r>
    </w:p>
    <w:p w14:paraId="2E6255B4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Students who meet 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all of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the following conditions are eligible to apply: </w:t>
      </w:r>
    </w:p>
    <w:p w14:paraId="0D7EAE8A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Student is enrolled in at least one of the following </w:t>
      </w:r>
      <w:r>
        <w:rPr>
          <w:rFonts w:ascii="Arial" w:eastAsia="Arial" w:hAnsi="Arial" w:cs="Arial"/>
          <w:color w:val="000000"/>
          <w:sz w:val="21"/>
          <w:szCs w:val="21"/>
          <w:u w:val="single"/>
        </w:rPr>
        <w:t>eligible programs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through Monroe 2-Orleans BOCES or one of its component districts (Brockport, Churchville-Chili, Gates Chili, Greece, Hilton, Holley, Kendall, Spencerport, Wheatland-Chili):                                         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          </w:t>
      </w:r>
    </w:p>
    <w:p w14:paraId="4FFA96EF" w14:textId="77777777" w:rsidR="001266DB" w:rsidRDefault="00A35FC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career and technical education of one full year or longer (other than New Visions)                                        </w:t>
      </w:r>
    </w:p>
    <w:p w14:paraId="5B7D2E82" w14:textId="77777777" w:rsidR="001266DB" w:rsidRDefault="00A35FC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GED (high school equivalency)                                                                                                                    </w:t>
      </w:r>
    </w:p>
    <w:p w14:paraId="6C6E0957" w14:textId="77777777" w:rsidR="001266DB" w:rsidRDefault="00A35FC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0"/>
          <w:szCs w:val="20"/>
        </w:rPr>
        <w:t>special education with an IEP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            </w:t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  <w:sz w:val="21"/>
          <w:szCs w:val="21"/>
        </w:rPr>
        <w:tab/>
        <w:t xml:space="preserve">              </w:t>
      </w:r>
    </w:p>
    <w:p w14:paraId="54693FD2" w14:textId="14FBA9B6" w:rsidR="001266DB" w:rsidRDefault="00A35FC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other alternative programs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at least one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year</w:t>
      </w:r>
      <w:r w:rsidR="00057FBD">
        <w:rPr>
          <w:rFonts w:ascii="Arial" w:eastAsia="Arial" w:hAnsi="Arial" w:cs="Arial"/>
          <w:color w:val="000000"/>
          <w:sz w:val="20"/>
          <w:szCs w:val="20"/>
        </w:rPr>
        <w:t>;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such as Westside Academy or similar district-based programs</w:t>
      </w:r>
    </w:p>
    <w:p w14:paraId="64C246CF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Note: New Visions alone is NOT an eligible program; a 504 alone is NOT an eligible program.</w:t>
      </w:r>
    </w:p>
    <w:p w14:paraId="0C236625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Student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will successfully complete high school in the current school year</w:t>
      </w:r>
    </w:p>
    <w:p w14:paraId="45123EFB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Student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will continue education or career training after high school</w:t>
      </w:r>
    </w:p>
    <w:p w14:paraId="6806FD18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</w:p>
    <w:p w14:paraId="6F2880B8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Eligible Expenses for Post-Secondary Education, Career Training and Apprenticeships</w:t>
      </w:r>
    </w:p>
    <w:p w14:paraId="7FDF0E79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Tuition and fees</w:t>
      </w:r>
    </w:p>
    <w:p w14:paraId="2B3B2D12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Room and board</w:t>
      </w:r>
    </w:p>
    <w:p w14:paraId="183CE1C9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Books, supplies, equipment, tools, specialized services</w:t>
      </w:r>
    </w:p>
    <w:p w14:paraId="72AE921D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Expenses not mentioned above require approval in advance of reimbursement</w:t>
      </w:r>
    </w:p>
    <w:p w14:paraId="2E286849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</w:p>
    <w:p w14:paraId="5F3574D6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 xml:space="preserve">Criteria Used to Choose Recipients </w:t>
      </w:r>
    </w:p>
    <w:p w14:paraId="20D0180D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Make All the Difference Scholarships and Awards recognize students who: </w:t>
      </w:r>
    </w:p>
    <w:p w14:paraId="6A376A2F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Can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show that their eligible programs have made a significant difference in their lives and prepared them for their future</w:t>
      </w:r>
    </w:p>
    <w:p w14:paraId="6AF18781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Have experiences and educational outcomes that are indicators of preparedness for future success</w:t>
      </w:r>
    </w:p>
    <w:p w14:paraId="4EE8586C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Understand what they need to succeed; act on that self-awareness to develop strategies, and to find and use resources, in high school and in planning for their future </w:t>
      </w:r>
    </w:p>
    <w:p w14:paraId="42950B1D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Have post-high school goals, and a plan for reaching those goals</w:t>
      </w:r>
    </w:p>
    <w:p w14:paraId="6AD8363E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1"/>
          <w:szCs w:val="21"/>
        </w:rPr>
        <w:t>Have positive character traits</w:t>
      </w:r>
    </w:p>
    <w:p w14:paraId="03A5D925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000000"/>
          <w:sz w:val="23"/>
          <w:szCs w:val="23"/>
          <w:u w:val="single"/>
        </w:rPr>
      </w:pPr>
    </w:p>
    <w:p w14:paraId="0C881438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Tip: Be aware that anytime you apply for something, the people who review your application may try to view your social media accounts. </w:t>
      </w:r>
    </w:p>
    <w:p w14:paraId="5B7C6F86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  </w:t>
      </w:r>
    </w:p>
    <w:p w14:paraId="4FCF56F3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3"/>
          <w:szCs w:val="23"/>
          <w:u w:val="single"/>
        </w:rPr>
        <w:t>Timeline</w:t>
      </w:r>
    </w:p>
    <w:p w14:paraId="60477800" w14:textId="0C1AB458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ind w:left="259" w:hanging="259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Applications must be received no later than 3:00pm on </w:t>
      </w:r>
      <w:r>
        <w:rPr>
          <w:rFonts w:ascii="Arial" w:eastAsia="Arial" w:hAnsi="Arial" w:cs="Arial"/>
          <w:sz w:val="21"/>
          <w:szCs w:val="21"/>
        </w:rPr>
        <w:t>Wednesday</w:t>
      </w:r>
      <w:r w:rsidR="0092099D">
        <w:rPr>
          <w:rFonts w:ascii="Arial" w:eastAsia="Arial" w:hAnsi="Arial" w:cs="Arial"/>
          <w:sz w:val="21"/>
          <w:szCs w:val="21"/>
        </w:rPr>
        <w:t>,</w:t>
      </w:r>
      <w:r>
        <w:rPr>
          <w:rFonts w:ascii="Arial" w:eastAsia="Arial" w:hAnsi="Arial" w:cs="Arial"/>
          <w:sz w:val="21"/>
          <w:szCs w:val="21"/>
        </w:rPr>
        <w:t xml:space="preserve"> February 25</w:t>
      </w:r>
      <w:r>
        <w:rPr>
          <w:rFonts w:ascii="Arial" w:eastAsia="Arial" w:hAnsi="Arial" w:cs="Arial"/>
          <w:color w:val="000000"/>
          <w:sz w:val="21"/>
          <w:szCs w:val="21"/>
        </w:rPr>
        <w:t>, 202</w:t>
      </w:r>
      <w:r>
        <w:rPr>
          <w:rFonts w:ascii="Arial" w:eastAsia="Arial" w:hAnsi="Arial" w:cs="Arial"/>
          <w:sz w:val="21"/>
          <w:szCs w:val="21"/>
        </w:rPr>
        <w:t>6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30D37C08" w14:textId="44979322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ind w:left="259" w:hanging="259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Scholarship/Award recipients will be notified no later than May </w:t>
      </w:r>
      <w:r>
        <w:rPr>
          <w:rFonts w:ascii="Arial" w:eastAsia="Arial" w:hAnsi="Arial" w:cs="Arial"/>
          <w:sz w:val="21"/>
          <w:szCs w:val="21"/>
        </w:rPr>
        <w:t>1</w:t>
      </w:r>
      <w:r w:rsidR="00251656"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z w:val="21"/>
          <w:szCs w:val="21"/>
        </w:rPr>
        <w:t>, 2026</w:t>
      </w:r>
      <w:r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3C4A0531" w14:textId="77777777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sz w:val="20"/>
          <w:szCs w:val="20"/>
        </w:rPr>
      </w:pPr>
      <w:r>
        <w:br w:type="page"/>
      </w:r>
      <w:r>
        <w:rPr>
          <w:rFonts w:ascii="Arial" w:eastAsia="Arial" w:hAnsi="Arial" w:cs="Arial"/>
          <w:sz w:val="20"/>
          <w:szCs w:val="20"/>
        </w:rPr>
        <w:lastRenderedPageBreak/>
        <w:t xml:space="preserve"> </w:t>
      </w:r>
    </w:p>
    <w:p w14:paraId="7EB5EACF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rFonts w:ascii="Arial" w:eastAsia="Arial" w:hAnsi="Arial" w:cs="Arial"/>
          <w:sz w:val="20"/>
          <w:szCs w:val="20"/>
        </w:rPr>
      </w:pPr>
    </w:p>
    <w:p w14:paraId="23FE0861" w14:textId="77777777" w:rsidR="001266DB" w:rsidRDefault="00A35FC3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  <w:between w:val="none" w:sz="0" w:space="0" w:color="000000"/>
        </w:pBdr>
        <w:jc w:val="center"/>
        <w:rPr>
          <w:rFonts w:ascii="Arial" w:eastAsia="Arial" w:hAnsi="Arial" w:cs="Arial"/>
          <w:b/>
          <w:sz w:val="23"/>
          <w:szCs w:val="23"/>
        </w:rPr>
      </w:pPr>
      <w:r>
        <w:rPr>
          <w:rFonts w:ascii="Arial" w:eastAsia="Arial" w:hAnsi="Arial" w:cs="Arial"/>
          <w:b/>
          <w:sz w:val="23"/>
          <w:szCs w:val="23"/>
        </w:rPr>
        <w:t>DIRECTIONS: How to apply for Make All the Difference Scholarships and Awards</w:t>
      </w:r>
    </w:p>
    <w:p w14:paraId="63942A68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ind w:left="262"/>
        <w:rPr>
          <w:rFonts w:ascii="Arial" w:eastAsia="Arial" w:hAnsi="Arial" w:cs="Arial"/>
          <w:color w:val="000000"/>
          <w:sz w:val="20"/>
          <w:szCs w:val="20"/>
        </w:rPr>
      </w:pPr>
    </w:p>
    <w:p w14:paraId="462BC853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Go to </w:t>
      </w:r>
      <w:hyperlink r:id="rId7">
        <w:r w:rsidR="001266DB">
          <w:rPr>
            <w:rFonts w:ascii="Arial" w:eastAsia="Arial" w:hAnsi="Arial" w:cs="Arial"/>
            <w:color w:val="000000"/>
            <w:sz w:val="20"/>
            <w:szCs w:val="20"/>
            <w:u w:val="single"/>
          </w:rPr>
          <w:t>www.MakeAlltheDifference.org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for the Application Form.</w:t>
      </w:r>
    </w:p>
    <w:p w14:paraId="18B0EB40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Read the Information and Directions sections </w:t>
      </w:r>
      <w:r>
        <w:rPr>
          <w:rFonts w:ascii="Arial" w:eastAsia="Arial" w:hAnsi="Arial" w:cs="Arial"/>
          <w:b/>
          <w:color w:val="000000"/>
          <w:sz w:val="20"/>
          <w:szCs w:val="20"/>
        </w:rPr>
        <w:t>before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beginning your application.</w:t>
      </w:r>
    </w:p>
    <w:p w14:paraId="563DBA95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Save the Information and Directions sections. (</w:t>
      </w:r>
      <w:r>
        <w:rPr>
          <w:rFonts w:ascii="Arial" w:eastAsia="Arial" w:hAnsi="Arial" w:cs="Arial"/>
          <w:b/>
          <w:color w:val="000000"/>
          <w:sz w:val="20"/>
          <w:szCs w:val="20"/>
        </w:rPr>
        <w:t>Do not submit it with your application</w:t>
      </w:r>
      <w:r>
        <w:rPr>
          <w:rFonts w:ascii="Arial" w:eastAsia="Arial" w:hAnsi="Arial" w:cs="Arial"/>
          <w:color w:val="000000"/>
          <w:sz w:val="20"/>
          <w:szCs w:val="20"/>
        </w:rPr>
        <w:t>.)</w:t>
      </w:r>
    </w:p>
    <w:p w14:paraId="192BD926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Any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accommodations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you receive in your education may be used in applying for a scholarship or award. </w:t>
      </w:r>
    </w:p>
    <w:p w14:paraId="42363350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Questions? Contact Linda Rice (LRice@monroe2boces.org)</w:t>
      </w:r>
    </w:p>
    <w:p w14:paraId="345B59DB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Carefully complete and then deliver all THREE parts of your application. </w:t>
      </w:r>
    </w:p>
    <w:p w14:paraId="2F92FF93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ind w:left="288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35637C26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ind w:left="288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Part 1: The Application Form – available at </w:t>
      </w:r>
      <w:hyperlink r:id="rId8">
        <w:r w:rsidR="001266DB">
          <w:rPr>
            <w:rFonts w:ascii="Arial" w:eastAsia="Arial" w:hAnsi="Arial" w:cs="Arial"/>
            <w:b/>
            <w:color w:val="000000"/>
            <w:sz w:val="21"/>
            <w:szCs w:val="21"/>
            <w:u w:val="single"/>
          </w:rPr>
          <w:t>www.MakeAlltheDifference.org</w:t>
        </w:r>
      </w:hyperlink>
    </w:p>
    <w:p w14:paraId="449E9E2A" w14:textId="77777777" w:rsidR="001266DB" w:rsidRPr="009971C7" w:rsidRDefault="00A35FC3" w:rsidP="008C0B3C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9971C7">
        <w:rPr>
          <w:rFonts w:ascii="Arial" w:eastAsia="Arial" w:hAnsi="Arial" w:cs="Arial"/>
          <w:color w:val="000000"/>
          <w:sz w:val="20"/>
          <w:szCs w:val="20"/>
        </w:rPr>
        <w:t xml:space="preserve">Fill out the Application Form electronically from the website, then print it. </w:t>
      </w:r>
    </w:p>
    <w:p w14:paraId="14267B5D" w14:textId="15A73117" w:rsidR="001266DB" w:rsidRPr="000D35A7" w:rsidRDefault="00A35FC3" w:rsidP="00AA716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1"/>
          <w:szCs w:val="21"/>
          <w:u w:val="single"/>
        </w:rPr>
      </w:pPr>
      <w:r w:rsidRPr="000D35A7">
        <w:rPr>
          <w:rFonts w:ascii="Arial" w:eastAsia="Arial" w:hAnsi="Arial" w:cs="Arial"/>
          <w:color w:val="000000"/>
          <w:sz w:val="21"/>
          <w:szCs w:val="21"/>
          <w:u w:val="single"/>
        </w:rPr>
        <w:t>H</w:t>
      </w:r>
      <w:r w:rsidR="00AA716E" w:rsidRPr="000D35A7">
        <w:rPr>
          <w:rFonts w:ascii="Arial" w:eastAsia="Arial" w:hAnsi="Arial" w:cs="Arial"/>
          <w:color w:val="000000"/>
          <w:sz w:val="21"/>
          <w:szCs w:val="21"/>
          <w:u w:val="single"/>
        </w:rPr>
        <w:t xml:space="preserve">andwritten Applications Will Not </w:t>
      </w:r>
      <w:r w:rsidR="000D35A7" w:rsidRPr="000D35A7">
        <w:rPr>
          <w:rFonts w:ascii="Arial" w:eastAsia="Arial" w:hAnsi="Arial" w:cs="Arial"/>
          <w:color w:val="000000"/>
          <w:sz w:val="21"/>
          <w:szCs w:val="21"/>
          <w:u w:val="single"/>
        </w:rPr>
        <w:t>Be Accepted.</w:t>
      </w:r>
    </w:p>
    <w:p w14:paraId="23576AEA" w14:textId="77777777" w:rsidR="001266DB" w:rsidRDefault="00A35FC3" w:rsidP="008C0B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Answer all questions.  Pay attention to spelling and grammar.</w:t>
      </w:r>
    </w:p>
    <w:p w14:paraId="6BAD5B76" w14:textId="77777777" w:rsidR="001266DB" w:rsidRDefault="00A35FC3" w:rsidP="008C0B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Present as much specific information and detail as you can to support your qualifications.</w:t>
      </w:r>
    </w:p>
    <w:p w14:paraId="749AB081" w14:textId="77777777" w:rsidR="001266DB" w:rsidRDefault="00A35FC3" w:rsidP="008C0B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If you need more space for any of your responses, you may type a separate piece of paper. </w:t>
      </w:r>
      <w:r>
        <w:rPr>
          <w:rFonts w:ascii="Arial" w:eastAsia="Arial" w:hAnsi="Arial" w:cs="Arial"/>
          <w:b/>
          <w:color w:val="000000"/>
          <w:sz w:val="20"/>
          <w:szCs w:val="20"/>
        </w:rPr>
        <w:t>Be sure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your name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is on each additional page.</w:t>
      </w:r>
    </w:p>
    <w:p w14:paraId="5351F49D" w14:textId="208D631A" w:rsidR="001266DB" w:rsidRPr="00607607" w:rsidRDefault="00A35FC3" w:rsidP="008C0B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After you print your completed Application Form, carefully proofread it</w:t>
      </w:r>
      <w:r w:rsidRPr="00607607">
        <w:rPr>
          <w:rFonts w:ascii="Arial" w:eastAsia="Arial" w:hAnsi="Arial" w:cs="Arial"/>
          <w:sz w:val="20"/>
          <w:szCs w:val="20"/>
        </w:rPr>
        <w:t>. We encourage you to have a trusted adult proofread your application.</w:t>
      </w:r>
    </w:p>
    <w:p w14:paraId="2CE120ED" w14:textId="77777777" w:rsidR="004A06A7" w:rsidRPr="00AD2DED" w:rsidRDefault="004A06A7" w:rsidP="00AD2DED">
      <w:pPr>
        <w:pBdr>
          <w:top w:val="nil"/>
          <w:left w:val="nil"/>
          <w:bottom w:val="nil"/>
          <w:right w:val="nil"/>
          <w:between w:val="nil"/>
        </w:pBdr>
        <w:ind w:left="792"/>
        <w:rPr>
          <w:rFonts w:ascii="Arial" w:eastAsia="Arial" w:hAnsi="Arial" w:cs="Arial"/>
          <w:color w:val="000000"/>
          <w:sz w:val="10"/>
          <w:szCs w:val="10"/>
        </w:rPr>
      </w:pPr>
    </w:p>
    <w:p w14:paraId="15B8877F" w14:textId="77777777" w:rsidR="00992CDA" w:rsidRDefault="00992CDA" w:rsidP="008C0B3C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Sign your printed Application Form.</w:t>
      </w:r>
    </w:p>
    <w:p w14:paraId="50DE35E7" w14:textId="77777777" w:rsidR="00AD2DED" w:rsidRPr="00AD2DED" w:rsidRDefault="00AD2DED" w:rsidP="00AD2DE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p w14:paraId="0A2200FB" w14:textId="09F3CA9A" w:rsidR="001266DB" w:rsidRPr="0054248D" w:rsidRDefault="0054248D" w:rsidP="008C0B3C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If you are under 18 years of age, </w:t>
      </w:r>
      <w:r w:rsidRPr="005F2D30"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make sure your </w:t>
      </w:r>
      <w:r w:rsidRPr="005F2D30">
        <w:rPr>
          <w:rFonts w:ascii="Arial" w:eastAsia="Arial" w:hAnsi="Arial" w:cs="Arial"/>
          <w:sz w:val="20"/>
          <w:szCs w:val="20"/>
          <w:u w:val="single"/>
        </w:rPr>
        <w:t>parent/guardian also signs</w:t>
      </w:r>
      <w:r w:rsidRPr="005F2D30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 Application Form.</w:t>
      </w:r>
    </w:p>
    <w:p w14:paraId="558C5DC5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</w:p>
    <w:p w14:paraId="04F63E70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ind w:left="288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>Part 2: Two letters of support</w:t>
      </w:r>
    </w:p>
    <w:p w14:paraId="75C6096E" w14:textId="77777777" w:rsidR="001266DB" w:rsidRPr="005E21EA" w:rsidRDefault="00A35FC3" w:rsidP="005E21EA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 w:rsidRPr="005E21EA">
        <w:rPr>
          <w:rFonts w:ascii="Arial" w:eastAsia="Arial" w:hAnsi="Arial" w:cs="Arial"/>
          <w:color w:val="000000"/>
          <w:sz w:val="20"/>
          <w:szCs w:val="20"/>
        </w:rPr>
        <w:t xml:space="preserve">Submit two letters of support from adults (not from parent/guardian/family members) including but not limited to counselors, employers, coaches, teachers or aides, clergy, club advisors, etc. </w:t>
      </w:r>
    </w:p>
    <w:p w14:paraId="4964AA63" w14:textId="77777777" w:rsidR="001266DB" w:rsidRDefault="00A35F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Choose people who know you best, who can add to what you have told us about yourself, and who can provide details and examples. </w:t>
      </w:r>
    </w:p>
    <w:p w14:paraId="35E96152" w14:textId="77777777" w:rsidR="001266DB" w:rsidRDefault="00A35F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Letters must include the letter writer’s name and their relationship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to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you.</w:t>
      </w:r>
    </w:p>
    <w:p w14:paraId="554759F5" w14:textId="77777777" w:rsidR="001266DB" w:rsidRDefault="00A35F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letters should address at least one of the criteria listed in the Information page. </w:t>
      </w:r>
    </w:p>
    <w:p w14:paraId="2D52FDAC" w14:textId="44EEF09B" w:rsidR="001266DB" w:rsidRDefault="00A35F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most effective letters make statements that are uniquely about </w:t>
      </w:r>
      <w:r w:rsidR="00992A83">
        <w:rPr>
          <w:rFonts w:ascii="Arial" w:eastAsia="Arial" w:hAnsi="Arial" w:cs="Arial"/>
          <w:color w:val="000000"/>
          <w:sz w:val="20"/>
          <w:szCs w:val="20"/>
        </w:rPr>
        <w:t>you 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are composed specifically for this scholarship/award application. </w:t>
      </w:r>
    </w:p>
    <w:p w14:paraId="63DA7803" w14:textId="77777777" w:rsidR="001266DB" w:rsidRDefault="00A35F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We encourage you to make copies of this page to give to the two letter writers, or to tell your letter writers that they can go to </w:t>
      </w:r>
      <w:hyperlink r:id="rId9">
        <w:r w:rsidR="001266DB">
          <w:rPr>
            <w:rFonts w:ascii="Arial" w:eastAsia="Arial" w:hAnsi="Arial" w:cs="Arial"/>
            <w:color w:val="000000"/>
            <w:sz w:val="20"/>
            <w:szCs w:val="20"/>
            <w:u w:val="single"/>
          </w:rPr>
          <w:t>www.MakeAllTheDifference.org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to see the application materials. </w:t>
      </w:r>
    </w:p>
    <w:p w14:paraId="4F3B04B3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</w:p>
    <w:p w14:paraId="2630194D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ind w:left="360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b/>
          <w:color w:val="000000"/>
          <w:sz w:val="21"/>
          <w:szCs w:val="21"/>
        </w:rPr>
        <w:t xml:space="preserve">Part 3: Your high school transcript </w:t>
      </w:r>
    </w:p>
    <w:p w14:paraId="1E476362" w14:textId="77777777" w:rsidR="001266DB" w:rsidRPr="005E21EA" w:rsidRDefault="00A35FC3" w:rsidP="004D7DF4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 w:rsidRPr="005E21EA">
        <w:rPr>
          <w:rFonts w:ascii="Arial" w:eastAsia="Arial" w:hAnsi="Arial" w:cs="Arial"/>
          <w:color w:val="000000"/>
          <w:sz w:val="20"/>
          <w:szCs w:val="20"/>
        </w:rPr>
        <w:t xml:space="preserve">Ask your school counselor to provide the most recent transcript of your </w:t>
      </w:r>
      <w:r w:rsidRPr="005E21EA">
        <w:rPr>
          <w:rFonts w:ascii="Arial" w:eastAsia="Arial" w:hAnsi="Arial" w:cs="Arial"/>
          <w:sz w:val="20"/>
          <w:szCs w:val="20"/>
        </w:rPr>
        <w:t>coursework</w:t>
      </w:r>
      <w:r w:rsidRPr="005E21EA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33BC7A39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ind w:left="540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60A9AB74" w14:textId="1960780B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Deliver all THREE parts of your application together 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(the application form, two letters of support and your current high school transcript)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by </w:t>
      </w:r>
      <w:r>
        <w:rPr>
          <w:rFonts w:ascii="Arial" w:eastAsia="Arial" w:hAnsi="Arial" w:cs="Arial"/>
          <w:b/>
          <w:color w:val="000000"/>
          <w:sz w:val="20"/>
          <w:szCs w:val="20"/>
        </w:rPr>
        <w:t>3:00pm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 xml:space="preserve">Wednesday, February </w:t>
      </w:r>
      <w:r w:rsidR="004D7DF4">
        <w:rPr>
          <w:rFonts w:ascii="Arial" w:eastAsia="Arial" w:hAnsi="Arial" w:cs="Arial"/>
          <w:b/>
          <w:sz w:val="20"/>
          <w:szCs w:val="20"/>
        </w:rPr>
        <w:t>25</w:t>
      </w:r>
      <w:r>
        <w:rPr>
          <w:rFonts w:ascii="Arial" w:eastAsia="Arial" w:hAnsi="Arial" w:cs="Arial"/>
          <w:b/>
          <w:sz w:val="20"/>
          <w:szCs w:val="20"/>
        </w:rPr>
        <w:t>, 202</w:t>
      </w:r>
      <w:r w:rsidR="00F52AB6">
        <w:rPr>
          <w:rFonts w:ascii="Arial" w:eastAsia="Arial" w:hAnsi="Arial" w:cs="Arial"/>
          <w:b/>
          <w:sz w:val="20"/>
          <w:szCs w:val="20"/>
        </w:rPr>
        <w:t>6</w:t>
      </w:r>
      <w:r w:rsidR="00855232">
        <w:rPr>
          <w:rFonts w:ascii="Arial" w:eastAsia="Arial" w:hAnsi="Arial" w:cs="Arial"/>
          <w:b/>
          <w:sz w:val="20"/>
          <w:szCs w:val="20"/>
        </w:rPr>
        <w:t>,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to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14:paraId="68237DAB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ind w:left="262"/>
        <w:rPr>
          <w:rFonts w:ascii="Arial" w:eastAsia="Arial" w:hAnsi="Arial" w:cs="Arial"/>
          <w:color w:val="000000"/>
          <w:sz w:val="20"/>
          <w:szCs w:val="20"/>
        </w:rPr>
      </w:pPr>
    </w:p>
    <w:p w14:paraId="349904FB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Make All the Difference Scholarships/Awards </w:t>
      </w:r>
    </w:p>
    <w:p w14:paraId="6D60CE53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Monroe 2-Orleans BOCES </w:t>
      </w:r>
    </w:p>
    <w:p w14:paraId="35D82862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3599 Big Ridge Road </w:t>
      </w:r>
    </w:p>
    <w:p w14:paraId="40921689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Spencerport, NY 14559 </w:t>
      </w:r>
    </w:p>
    <w:p w14:paraId="3F7764EE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6267CC29" w14:textId="373F7B0D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FF0000"/>
          <w:sz w:val="27"/>
          <w:szCs w:val="27"/>
        </w:rPr>
      </w:pPr>
      <w:r>
        <w:rPr>
          <w:rFonts w:ascii="Arial" w:eastAsia="Arial" w:hAnsi="Arial" w:cs="Arial"/>
          <w:b/>
          <w:color w:val="FF0000"/>
          <w:sz w:val="27"/>
          <w:szCs w:val="27"/>
        </w:rPr>
        <w:t>All materials must be received by 3:00pm on Wednesday, February 25, 2026.</w:t>
      </w:r>
    </w:p>
    <w:p w14:paraId="43102898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b/>
          <w:color w:val="FF0000"/>
          <w:sz w:val="20"/>
          <w:szCs w:val="20"/>
          <w:u w:val="single"/>
        </w:rPr>
      </w:pPr>
    </w:p>
    <w:p w14:paraId="5DF2380B" w14:textId="77777777" w:rsidR="001266DB" w:rsidRDefault="00A35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If you have any questions about applying for the scholarships or awards, please contact Linda Rice (LRice@monroe2boces.org) as soon as possible.</w:t>
      </w:r>
    </w:p>
    <w:p w14:paraId="757A96C8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spacing w:after="20"/>
        <w:rPr>
          <w:rFonts w:ascii="Arial" w:eastAsia="Arial" w:hAnsi="Arial" w:cs="Arial"/>
          <w:color w:val="000000"/>
          <w:sz w:val="21"/>
          <w:szCs w:val="21"/>
        </w:rPr>
      </w:pPr>
    </w:p>
    <w:p w14:paraId="7AF76971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20"/>
        <w:jc w:val="center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Thank you for your interest in the Make All the Difference Scholarships and Awards!</w:t>
      </w:r>
    </w:p>
    <w:p w14:paraId="00951EBF" w14:textId="77777777" w:rsidR="001266DB" w:rsidRDefault="001266DB">
      <w:pPr>
        <w:jc w:val="center"/>
        <w:rPr>
          <w:rFonts w:ascii="Arial" w:eastAsia="Arial" w:hAnsi="Arial" w:cs="Arial"/>
          <w:sz w:val="21"/>
          <w:szCs w:val="21"/>
        </w:rPr>
      </w:pPr>
      <w:hyperlink r:id="rId10">
        <w:r w:rsidRPr="002E642C">
          <w:rPr>
            <w:rFonts w:ascii="Arial" w:eastAsia="Arial" w:hAnsi="Arial" w:cs="Arial"/>
            <w:sz w:val="21"/>
            <w:szCs w:val="21"/>
          </w:rPr>
          <w:t>www.MakeAlltheDifference.org</w:t>
        </w:r>
      </w:hyperlink>
      <w:r>
        <w:br w:type="page"/>
      </w:r>
      <w:r>
        <w:rPr>
          <w:rFonts w:ascii="Arial" w:eastAsia="Arial" w:hAnsi="Arial" w:cs="Arial"/>
          <w:b/>
        </w:rPr>
        <w:lastRenderedPageBreak/>
        <w:t xml:space="preserve">Monroe 2-Orleans Educational Foundation </w:t>
      </w:r>
    </w:p>
    <w:p w14:paraId="73C94140" w14:textId="24AD802C" w:rsidR="001266DB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202</w:t>
      </w:r>
      <w:r w:rsidR="00677145">
        <w:rPr>
          <w:rFonts w:ascii="Arial" w:eastAsia="Arial" w:hAnsi="Arial" w:cs="Arial"/>
          <w:b/>
          <w:color w:val="000000"/>
          <w:sz w:val="28"/>
          <w:szCs w:val="28"/>
        </w:rPr>
        <w:t>6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Make All the Difference Scholarships and Awards                        </w:t>
      </w:r>
    </w:p>
    <w:p w14:paraId="0AD9397A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www.MakeAlltheDifference.org</w:t>
      </w:r>
    </w:p>
    <w:p w14:paraId="4A7EBAB0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7ACCC2B5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APPLICATION FORM</w:t>
      </w:r>
    </w:p>
    <w:p w14:paraId="1C56929E" w14:textId="62FAD02E" w:rsidR="001266DB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Submission deadline: </w:t>
      </w:r>
      <w:r>
        <w:rPr>
          <w:rFonts w:ascii="Arial" w:eastAsia="Arial" w:hAnsi="Arial" w:cs="Arial"/>
          <w:b/>
          <w:sz w:val="28"/>
          <w:szCs w:val="28"/>
        </w:rPr>
        <w:t>Wednes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day, </w:t>
      </w:r>
      <w:r>
        <w:rPr>
          <w:rFonts w:ascii="Arial" w:eastAsia="Arial" w:hAnsi="Arial" w:cs="Arial"/>
          <w:b/>
          <w:sz w:val="28"/>
          <w:szCs w:val="28"/>
        </w:rPr>
        <w:t>February 25</w:t>
      </w:r>
      <w:r>
        <w:rPr>
          <w:rFonts w:ascii="Arial" w:eastAsia="Arial" w:hAnsi="Arial" w:cs="Arial"/>
          <w:b/>
          <w:color w:val="000000"/>
          <w:sz w:val="28"/>
          <w:szCs w:val="28"/>
        </w:rPr>
        <w:t>, 202</w:t>
      </w:r>
      <w:r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b/>
          <w:color w:val="000000"/>
          <w:sz w:val="28"/>
          <w:szCs w:val="28"/>
        </w:rPr>
        <w:t>, by 3:00pm</w:t>
      </w:r>
    </w:p>
    <w:p w14:paraId="7556A5D2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2"/>
          <w:szCs w:val="22"/>
        </w:rPr>
      </w:pPr>
    </w:p>
    <w:p w14:paraId="35B3B4BC" w14:textId="77777777" w:rsidR="00677145" w:rsidRDefault="00A35F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IMPORTANT: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read the INFORMATION and DIRECTIONS sections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BEFORE </w:t>
      </w:r>
      <w:r>
        <w:rPr>
          <w:rFonts w:ascii="Arial" w:eastAsia="Arial" w:hAnsi="Arial" w:cs="Arial"/>
          <w:i/>
          <w:color w:val="000000"/>
          <w:sz w:val="22"/>
          <w:szCs w:val="22"/>
        </w:rPr>
        <w:t>filling out this form.</w:t>
      </w:r>
    </w:p>
    <w:p w14:paraId="18245B68" w14:textId="2272BE70" w:rsidR="001266DB" w:rsidRPr="00D93EFA" w:rsidRDefault="00D93E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iCs/>
          <w:color w:val="000000"/>
          <w:sz w:val="22"/>
          <w:szCs w:val="22"/>
        </w:rPr>
      </w:pPr>
      <w:r w:rsidRPr="00D93EFA">
        <w:rPr>
          <w:rFonts w:ascii="Arial" w:eastAsia="Arial" w:hAnsi="Arial" w:cs="Arial"/>
          <w:b/>
          <w:bCs/>
          <w:iCs/>
          <w:color w:val="000000"/>
          <w:sz w:val="22"/>
          <w:szCs w:val="22"/>
        </w:rPr>
        <w:t>Handwritten Application</w:t>
      </w:r>
      <w:r>
        <w:rPr>
          <w:rFonts w:ascii="Arial" w:eastAsia="Arial" w:hAnsi="Arial" w:cs="Arial"/>
          <w:b/>
          <w:bCs/>
          <w:iCs/>
          <w:color w:val="000000"/>
          <w:sz w:val="22"/>
          <w:szCs w:val="22"/>
        </w:rPr>
        <w:t>s</w:t>
      </w:r>
      <w:r w:rsidRPr="00D93EFA">
        <w:rPr>
          <w:rFonts w:ascii="Arial" w:eastAsia="Arial" w:hAnsi="Arial" w:cs="Arial"/>
          <w:b/>
          <w:bCs/>
          <w:iCs/>
          <w:color w:val="000000"/>
          <w:sz w:val="22"/>
          <w:szCs w:val="22"/>
        </w:rPr>
        <w:t xml:space="preserve"> </w:t>
      </w:r>
      <w:r w:rsidR="00E1011A">
        <w:rPr>
          <w:rFonts w:ascii="Arial" w:eastAsia="Arial" w:hAnsi="Arial" w:cs="Arial"/>
          <w:b/>
          <w:bCs/>
          <w:iCs/>
          <w:color w:val="000000"/>
          <w:sz w:val="22"/>
          <w:szCs w:val="22"/>
        </w:rPr>
        <w:t xml:space="preserve">Will Not </w:t>
      </w:r>
      <w:r w:rsidRPr="00D93EFA">
        <w:rPr>
          <w:rFonts w:ascii="Arial" w:eastAsia="Arial" w:hAnsi="Arial" w:cs="Arial"/>
          <w:b/>
          <w:bCs/>
          <w:iCs/>
          <w:color w:val="000000"/>
          <w:sz w:val="22"/>
          <w:szCs w:val="22"/>
        </w:rPr>
        <w:t>Be Accepted</w:t>
      </w:r>
      <w:r w:rsidRPr="00D93EFA">
        <w:rPr>
          <w:rFonts w:ascii="Arimo" w:eastAsia="Arimo" w:hAnsi="Arimo" w:cs="Arimo"/>
          <w:b/>
          <w:bCs/>
          <w:iCs/>
          <w:color w:val="000000"/>
        </w:rPr>
        <w:br/>
      </w:r>
      <w:r w:rsidRPr="00D93EFA">
        <w:rPr>
          <w:rFonts w:ascii="Arial" w:eastAsia="Arial" w:hAnsi="Arial" w:cs="Arial"/>
          <w:b/>
          <w:bCs/>
          <w:iCs/>
          <w:color w:val="000000"/>
          <w:sz w:val="18"/>
          <w:szCs w:val="18"/>
        </w:rPr>
        <w:t xml:space="preserve">     </w:t>
      </w:r>
    </w:p>
    <w:p w14:paraId="45D370D5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9C833A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Applicant name: ________________________________________________________  </w:t>
      </w:r>
    </w:p>
    <w:p w14:paraId="1E633ED6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06E4765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Home address: __________________________________________________________ </w:t>
      </w:r>
      <w:proofErr w:type="gramStart"/>
      <w:r>
        <w:rPr>
          <w:color w:val="000000"/>
        </w:rPr>
        <w:t>Zip:_</w:t>
      </w:r>
      <w:proofErr w:type="gramEnd"/>
      <w:r>
        <w:rPr>
          <w:color w:val="000000"/>
        </w:rPr>
        <w:t xml:space="preserve">_________ </w:t>
      </w:r>
    </w:p>
    <w:p w14:paraId="01B5DB9E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B6DB6B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Date of birth: ___________________       Home school district: ____________________ </w:t>
      </w:r>
    </w:p>
    <w:p w14:paraId="5A0C795B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986E9A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Phone number(s) we can use in case we have questions about your application: </w:t>
      </w:r>
    </w:p>
    <w:p w14:paraId="11D7DBEC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1C9546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(      )</w:t>
      </w:r>
      <w:proofErr w:type="gramStart"/>
      <w:r>
        <w:rPr>
          <w:color w:val="000000"/>
        </w:rPr>
        <w:t xml:space="preserve">  ________________         </w:t>
      </w:r>
      <w:r>
        <w:rPr>
          <w:color w:val="000000"/>
        </w:rPr>
        <w:tab/>
        <w:t xml:space="preserve">(      )  ________________       </w:t>
      </w:r>
      <w:r>
        <w:rPr>
          <w:color w:val="000000"/>
        </w:rPr>
        <w:tab/>
        <w:t xml:space="preserve"> (      )  </w:t>
      </w:r>
      <w:proofErr w:type="gramEnd"/>
      <w:r>
        <w:rPr>
          <w:color w:val="000000"/>
        </w:rPr>
        <w:t xml:space="preserve">________________ </w:t>
      </w:r>
    </w:p>
    <w:p w14:paraId="60975C2B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B7D13D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Applicant email address: _______________________________________</w:t>
      </w:r>
    </w:p>
    <w:p w14:paraId="0BE2CF0E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172E00EA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1. Check </w:t>
      </w:r>
      <w:r>
        <w:rPr>
          <w:b/>
          <w:color w:val="000000"/>
          <w:u w:val="single"/>
        </w:rPr>
        <w:t>all that apply</w:t>
      </w:r>
      <w:r>
        <w:rPr>
          <w:b/>
          <w:color w:val="000000"/>
        </w:rPr>
        <w:t xml:space="preserve">: I am a student </w:t>
      </w:r>
    </w:p>
    <w:p w14:paraId="5AE5C6A8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C02F6F8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8"/>
          <w:szCs w:val="28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4"/>
          <w:szCs w:val="44"/>
        </w:rPr>
        <w:t xml:space="preserve"> </w:t>
      </w:r>
      <w:r>
        <w:rPr>
          <w:color w:val="000000"/>
        </w:rPr>
        <w:t>With a current IEP (Individualized Education Program)</w:t>
      </w:r>
      <w:r>
        <w:rPr>
          <w:color w:val="000000"/>
        </w:rPr>
        <w:br/>
      </w:r>
      <w:r>
        <w:rPr>
          <w:color w:val="000000"/>
        </w:rPr>
        <w:tab/>
        <w:t>REQUIRED: specify the type of special education program__________________________</w:t>
      </w:r>
      <w:r>
        <w:rPr>
          <w:color w:val="000000"/>
          <w:sz w:val="28"/>
          <w:szCs w:val="28"/>
        </w:rPr>
        <w:t xml:space="preserve"> </w:t>
      </w:r>
    </w:p>
    <w:p w14:paraId="58C95D10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6"/>
          <w:szCs w:val="46"/>
        </w:rPr>
        <w:t xml:space="preserve"> </w:t>
      </w:r>
      <w:r>
        <w:rPr>
          <w:color w:val="000000"/>
        </w:rPr>
        <w:t xml:space="preserve">Enrolled in a career and technical education program </w:t>
      </w:r>
      <w:r>
        <w:rPr>
          <w:color w:val="000000"/>
          <w:sz w:val="22"/>
          <w:szCs w:val="22"/>
        </w:rPr>
        <w:t>(</w:t>
      </w:r>
      <w:r>
        <w:rPr>
          <w:color w:val="000000"/>
          <w:sz w:val="20"/>
          <w:szCs w:val="20"/>
        </w:rPr>
        <w:t>other than New Visions</w:t>
      </w:r>
      <w:r>
        <w:rPr>
          <w:color w:val="000000"/>
          <w:sz w:val="22"/>
          <w:szCs w:val="22"/>
        </w:rPr>
        <w:t>)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of</w:t>
      </w:r>
      <w:proofErr w:type="gramEnd"/>
      <w:r>
        <w:rPr>
          <w:color w:val="000000"/>
        </w:rPr>
        <w:t xml:space="preserve"> one full year or longer </w:t>
      </w:r>
    </w:p>
    <w:p w14:paraId="400407E7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8"/>
          <w:szCs w:val="28"/>
        </w:rPr>
      </w:pPr>
      <w:r>
        <w:rPr>
          <w:color w:val="000000"/>
        </w:rPr>
        <w:tab/>
        <w:t xml:space="preserve">REQUIRED: specify which </w:t>
      </w:r>
      <w:proofErr w:type="gramStart"/>
      <w:r>
        <w:rPr>
          <w:color w:val="000000"/>
        </w:rPr>
        <w:t>program  _</w:t>
      </w:r>
      <w:proofErr w:type="gramEnd"/>
      <w:r>
        <w:rPr>
          <w:color w:val="000000"/>
        </w:rPr>
        <w:t>__________________________________________</w:t>
      </w:r>
      <w:r>
        <w:rPr>
          <w:color w:val="000000"/>
          <w:sz w:val="28"/>
          <w:szCs w:val="28"/>
        </w:rPr>
        <w:t xml:space="preserve">   </w:t>
      </w:r>
    </w:p>
    <w:p w14:paraId="75B001A1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6"/>
          <w:szCs w:val="46"/>
        </w:rPr>
        <w:t xml:space="preserve"> </w:t>
      </w:r>
      <w:r>
        <w:rPr>
          <w:color w:val="000000"/>
        </w:rPr>
        <w:t>Enrolled in an alternative education program for at least one year</w:t>
      </w:r>
      <w:r>
        <w:rPr>
          <w:color w:val="000000"/>
        </w:rPr>
        <w:br/>
      </w:r>
      <w:r>
        <w:rPr>
          <w:color w:val="000000"/>
        </w:rPr>
        <w:tab/>
        <w:t xml:space="preserve">REQUIRED: specify which </w:t>
      </w:r>
      <w:proofErr w:type="gramStart"/>
      <w:r>
        <w:rPr>
          <w:color w:val="000000"/>
        </w:rPr>
        <w:t>program  _</w:t>
      </w:r>
      <w:proofErr w:type="gramEnd"/>
      <w:r>
        <w:rPr>
          <w:color w:val="000000"/>
        </w:rPr>
        <w:t xml:space="preserve">__________________________________________ </w:t>
      </w:r>
    </w:p>
    <w:p w14:paraId="7C3B8016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6"/>
          <w:szCs w:val="46"/>
        </w:rPr>
        <w:t xml:space="preserve"> </w:t>
      </w:r>
      <w:r>
        <w:rPr>
          <w:color w:val="000000"/>
        </w:rPr>
        <w:t xml:space="preserve">Enrolled in a GED (high school equivalency) program </w:t>
      </w:r>
    </w:p>
    <w:p w14:paraId="11ADBCEA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35064B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3F484E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2a. Based on your plans after high school, are you applying for a Scholarship or an Award?  </w:t>
      </w:r>
    </w:p>
    <w:p w14:paraId="68C5C91A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Check one. </w:t>
      </w:r>
    </w:p>
    <w:p w14:paraId="06C0D286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E591D9F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  <w:sz w:val="28"/>
          <w:szCs w:val="28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4"/>
          <w:szCs w:val="44"/>
        </w:rPr>
        <w:t xml:space="preserve"> </w:t>
      </w:r>
      <w:r>
        <w:rPr>
          <w:color w:val="000000"/>
          <w:u w:val="single"/>
        </w:rPr>
        <w:t>Scholarship</w:t>
      </w:r>
      <w:r>
        <w:rPr>
          <w:color w:val="000000"/>
        </w:rPr>
        <w:t>, for approved expenses up to $</w:t>
      </w:r>
      <w:r>
        <w:t>7,5</w:t>
      </w:r>
      <w:r>
        <w:rPr>
          <w:color w:val="000000"/>
        </w:rPr>
        <w:t>00 to attend college or career/technical school</w:t>
      </w:r>
    </w:p>
    <w:p w14:paraId="2BD2266B" w14:textId="31857F8A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strike/>
          <w:color w:val="000000"/>
        </w:rPr>
      </w:pPr>
      <w:r>
        <w:rPr>
          <w:color w:val="000000"/>
          <w:sz w:val="40"/>
          <w:szCs w:val="40"/>
        </w:rPr>
        <w:t>☐</w:t>
      </w:r>
      <w:r>
        <w:rPr>
          <w:color w:val="000000"/>
          <w:sz w:val="46"/>
          <w:szCs w:val="46"/>
        </w:rPr>
        <w:t xml:space="preserve"> </w:t>
      </w:r>
      <w:r>
        <w:rPr>
          <w:color w:val="000000"/>
          <w:u w:val="single"/>
        </w:rPr>
        <w:t>Award,</w:t>
      </w:r>
      <w:r>
        <w:rPr>
          <w:color w:val="000000"/>
        </w:rPr>
        <w:t xml:space="preserve"> for approved expenses up to $1,500 for an apprenticeship or other career training </w:t>
      </w:r>
    </w:p>
    <w:p w14:paraId="38189F8D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b/>
          <w:color w:val="000000"/>
        </w:rPr>
      </w:pPr>
      <w:r>
        <w:br w:type="page"/>
      </w:r>
      <w:r>
        <w:rPr>
          <w:b/>
          <w:color w:val="000000"/>
        </w:rPr>
        <w:lastRenderedPageBreak/>
        <w:t>2b. What is your intended major or area of study/training after high school?</w:t>
      </w:r>
    </w:p>
    <w:p w14:paraId="23ADC568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1202B7A" wp14:editId="3A30BD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8825" cy="1381125"/>
                <wp:effectExtent l="0" t="0" r="0" b="0"/>
                <wp:wrapSquare wrapText="bothSides" distT="0" distB="0" distL="114300" distR="114300"/>
                <wp:docPr id="1694126297" name="Rectangle 1694126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1350" y="3094200"/>
                          <a:ext cx="5829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EE0A4E" w14:textId="77777777" w:rsidR="001266DB" w:rsidRDefault="001266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202B7A" id="Rectangle 1694126297" o:spid="_x0000_s1026" style="position:absolute;margin-left:0;margin-top:0;width:459.75pt;height:10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" filled="f" stroked="f">
                <v:textbox inset="2.53958mm,2.53958mm,2.53958mm,2.53958mm">
                  <w:txbxContent>
                    <w:p w14:paraId="26EE0A4E" w14:textId="77777777" w:rsidR="001266DB" w:rsidRDefault="001266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C7AF0CF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37520B8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F7525C8" w14:textId="77777777" w:rsidR="001266DB" w:rsidRDefault="001266DB">
      <w:pPr>
        <w:rPr>
          <w:b/>
        </w:rPr>
      </w:pPr>
    </w:p>
    <w:p w14:paraId="7C375C12" w14:textId="77777777" w:rsidR="001266DB" w:rsidRDefault="001266DB">
      <w:pPr>
        <w:rPr>
          <w:b/>
        </w:rPr>
      </w:pPr>
    </w:p>
    <w:p w14:paraId="72D40676" w14:textId="77777777" w:rsidR="001266DB" w:rsidRDefault="001266DB">
      <w:pPr>
        <w:rPr>
          <w:b/>
        </w:rPr>
      </w:pPr>
    </w:p>
    <w:p w14:paraId="4B08DAAC" w14:textId="77777777" w:rsidR="001266DB" w:rsidRDefault="001266DB">
      <w:pPr>
        <w:rPr>
          <w:b/>
        </w:rPr>
      </w:pPr>
    </w:p>
    <w:p w14:paraId="2DB9D16D" w14:textId="77777777" w:rsidR="001266DB" w:rsidRDefault="001266DB">
      <w:pPr>
        <w:rPr>
          <w:b/>
        </w:rPr>
      </w:pPr>
    </w:p>
    <w:p w14:paraId="4CA40D60" w14:textId="77777777" w:rsidR="001266DB" w:rsidRDefault="00A35FC3">
      <w:pPr>
        <w:rPr>
          <w:b/>
          <w:sz w:val="26"/>
          <w:szCs w:val="26"/>
        </w:rPr>
      </w:pPr>
      <w:r>
        <w:rPr>
          <w:b/>
        </w:rPr>
        <w:t>2c. List where you have applied or intend to apply.</w:t>
      </w:r>
      <w:r>
        <w:rPr>
          <w:b/>
          <w:sz w:val="26"/>
          <w:szCs w:val="26"/>
        </w:rPr>
        <w:t xml:space="preserve"> </w:t>
      </w:r>
    </w:p>
    <w:p w14:paraId="4CA2005A" w14:textId="77777777" w:rsidR="001266DB" w:rsidRDefault="001266DB"/>
    <w:p w14:paraId="7DF46CC9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Name of college and program, school, or apprenticeship.</w:t>
      </w:r>
    </w:p>
    <w:p w14:paraId="24FE5109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Check the box if you have already been accepted.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Accepted</w:t>
      </w:r>
    </w:p>
    <w:p w14:paraId="4B777D0B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________________________________________________________________         </w:t>
      </w:r>
      <w:r>
        <w:rPr>
          <w:color w:val="000000"/>
        </w:rPr>
        <w:tab/>
        <w:t xml:space="preserve">     </w:t>
      </w:r>
      <w:r>
        <w:rPr>
          <w:color w:val="000000"/>
          <w:sz w:val="40"/>
          <w:szCs w:val="40"/>
        </w:rPr>
        <w:t>☐</w:t>
      </w:r>
      <w:r>
        <w:rPr>
          <w:color w:val="000000"/>
        </w:rPr>
        <w:t xml:space="preserve">   </w:t>
      </w:r>
    </w:p>
    <w:p w14:paraId="4204E05E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_________________________________________________________________           </w:t>
      </w:r>
      <w:r>
        <w:rPr>
          <w:color w:val="000000"/>
        </w:rPr>
        <w:tab/>
        <w:t xml:space="preserve">     </w:t>
      </w:r>
      <w:r>
        <w:rPr>
          <w:color w:val="000000"/>
          <w:sz w:val="40"/>
          <w:szCs w:val="40"/>
        </w:rPr>
        <w:t>☐</w:t>
      </w:r>
      <w:r>
        <w:rPr>
          <w:color w:val="000000"/>
        </w:rPr>
        <w:t xml:space="preserve">   </w:t>
      </w:r>
    </w:p>
    <w:p w14:paraId="50205A07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_________________________________________________________________         </w:t>
      </w:r>
      <w:r>
        <w:rPr>
          <w:color w:val="000000"/>
        </w:rPr>
        <w:tab/>
        <w:t xml:space="preserve">     </w:t>
      </w:r>
      <w:r>
        <w:rPr>
          <w:color w:val="000000"/>
          <w:sz w:val="40"/>
          <w:szCs w:val="40"/>
        </w:rPr>
        <w:t>☐</w:t>
      </w:r>
      <w:r>
        <w:rPr>
          <w:color w:val="000000"/>
        </w:rPr>
        <w:t xml:space="preserve">   </w:t>
      </w:r>
    </w:p>
    <w:p w14:paraId="042A9D42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_________________________________________________________________         </w:t>
      </w:r>
      <w:r>
        <w:rPr>
          <w:color w:val="000000"/>
        </w:rPr>
        <w:tab/>
        <w:t xml:space="preserve">     </w:t>
      </w:r>
      <w:r>
        <w:rPr>
          <w:color w:val="000000"/>
          <w:sz w:val="40"/>
          <w:szCs w:val="40"/>
        </w:rPr>
        <w:t>☐</w:t>
      </w:r>
      <w:r>
        <w:rPr>
          <w:color w:val="000000"/>
        </w:rPr>
        <w:t xml:space="preserve">   </w:t>
      </w:r>
    </w:p>
    <w:p w14:paraId="71DF90DD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</w:rPr>
      </w:pPr>
      <w:r>
        <w:rPr>
          <w:color w:val="000000"/>
        </w:rPr>
        <w:t xml:space="preserve">_________________________________________________________________        </w:t>
      </w:r>
      <w:r>
        <w:rPr>
          <w:color w:val="000000"/>
        </w:rPr>
        <w:tab/>
        <w:t xml:space="preserve">     </w:t>
      </w:r>
      <w:r>
        <w:rPr>
          <w:color w:val="000000"/>
          <w:sz w:val="40"/>
          <w:szCs w:val="40"/>
        </w:rPr>
        <w:t>☐</w:t>
      </w:r>
      <w:r>
        <w:rPr>
          <w:color w:val="000000"/>
        </w:rPr>
        <w:t xml:space="preserve">   </w:t>
      </w:r>
    </w:p>
    <w:p w14:paraId="28C56EB7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2d. What are your career goals, and your plan for reaching those goals?</w:t>
      </w:r>
    </w:p>
    <w:p w14:paraId="393522D8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7AE239E6" wp14:editId="53D4366C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5838825" cy="1838325"/>
                <wp:effectExtent l="0" t="0" r="0" b="0"/>
                <wp:wrapSquare wrapText="bothSides" distT="0" distB="0" distL="114300" distR="114300"/>
                <wp:docPr id="1694126292" name="Rectangle 1694126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1350" y="2865600"/>
                          <a:ext cx="5829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FF186" w14:textId="77777777" w:rsidR="001266DB" w:rsidRDefault="001266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239E6" id="Rectangle 1694126292" o:spid="_x0000_s1027" style="position:absolute;margin-left:0;margin-top:4pt;width:459.75pt;height:144.7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" filled="f" stroked="f">
                <v:textbox inset="2.53958mm,2.53958mm,2.53958mm,2.53958mm">
                  <w:txbxContent>
                    <w:p w14:paraId="587FF186" w14:textId="77777777" w:rsidR="001266DB" w:rsidRDefault="001266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686936E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3D2D06F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992F443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5B1822F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5DC28BB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A1357BD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319C448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E8BB0BB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007E714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A38A862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2AA08155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3. What specific </w:t>
      </w:r>
      <w:proofErr w:type="gramStart"/>
      <w:r>
        <w:rPr>
          <w:b/>
          <w:color w:val="000000"/>
        </w:rPr>
        <w:t>supports</w:t>
      </w:r>
      <w:proofErr w:type="gramEnd"/>
      <w:r>
        <w:rPr>
          <w:b/>
          <w:color w:val="000000"/>
        </w:rPr>
        <w:t xml:space="preserve"> or strategies did you use to succeed in high school? </w:t>
      </w:r>
    </w:p>
    <w:p w14:paraId="6A8E6987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hidden="0" allowOverlap="1" wp14:anchorId="0F38AF78" wp14:editId="0CB04718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5724525" cy="2066925"/>
                <wp:effectExtent l="0" t="0" r="0" b="0"/>
                <wp:wrapSquare wrapText="bothSides" distT="0" distB="0" distL="114300" distR="114300"/>
                <wp:docPr id="1694126298" name="Rectangle 1694126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500" y="2751300"/>
                          <a:ext cx="5715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9B65AE" w14:textId="77777777" w:rsidR="001266DB" w:rsidRDefault="001266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8AF78" id="Rectangle 1694126298" o:spid="_x0000_s1028" style="position:absolute;margin-left:9pt;margin-top:0;width:450.75pt;height:162.7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" filled="f" stroked="f">
                <v:textbox inset="2.53958mm,2.53958mm,2.53958mm,2.53958mm">
                  <w:txbxContent>
                    <w:p w14:paraId="1A9B65AE" w14:textId="77777777" w:rsidR="001266DB" w:rsidRDefault="001266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4733D1A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3FBFF37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57AA2B1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CC0459A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73B14F6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0A0107D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7A54D47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B92434E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52CEF1C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7DDF50B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90E61BD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67C87915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0DA0A46" w14:textId="3029CE45" w:rsidR="001266DB" w:rsidRDefault="00A35FC3">
      <w:pPr>
        <w:rPr>
          <w:b/>
        </w:rPr>
      </w:pPr>
      <w:r>
        <w:br w:type="page"/>
      </w:r>
      <w:r>
        <w:rPr>
          <w:b/>
        </w:rPr>
        <w:lastRenderedPageBreak/>
        <w:t xml:space="preserve">4. Give examples of how your character traits, qualities, or actions make or </w:t>
      </w:r>
      <w:proofErr w:type="gramStart"/>
      <w:r>
        <w:rPr>
          <w:b/>
        </w:rPr>
        <w:t>made</w:t>
      </w:r>
      <w:proofErr w:type="gramEnd"/>
      <w:r>
        <w:rPr>
          <w:b/>
        </w:rPr>
        <w:t xml:space="preserve"> a difference for you or others.</w:t>
      </w:r>
    </w:p>
    <w:p w14:paraId="17C8EBA2" w14:textId="4EDAF67F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5. List hobbies, clubs, sports, organizations, youth groups, or other activities in which you participate, in or out of school.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hidden="0" allowOverlap="1" wp14:anchorId="61A4158B" wp14:editId="6EDB6DAE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6410325" cy="1495425"/>
                <wp:effectExtent l="0" t="0" r="0" b="0"/>
                <wp:wrapSquare wrapText="bothSides" distT="0" distB="0" distL="114300" distR="114300"/>
                <wp:docPr id="1694126295" name="Rectangle 1694126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3037050"/>
                          <a:ext cx="6400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A1BCC" w14:textId="77777777" w:rsidR="001266DB" w:rsidRDefault="001266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4158B" id="Rectangle 1694126295" o:spid="_x0000_s1029" style="position:absolute;margin-left:0;margin-top:2pt;width:504.75pt;height:117.7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" filled="f" stroked="f">
                <v:textbox inset="2.53958mm,2.53958mm,2.53958mm,2.53958mm">
                  <w:txbxContent>
                    <w:p w14:paraId="33AA1BCC" w14:textId="77777777" w:rsidR="001266DB" w:rsidRDefault="001266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hidden="0" allowOverlap="1" wp14:anchorId="730B9389" wp14:editId="1E27DB31">
                <wp:simplePos x="0" y="0"/>
                <wp:positionH relativeFrom="column">
                  <wp:posOffset>1</wp:posOffset>
                </wp:positionH>
                <wp:positionV relativeFrom="paragraph">
                  <wp:posOffset>1968500</wp:posOffset>
                </wp:positionV>
                <wp:extent cx="6410325" cy="1495425"/>
                <wp:effectExtent l="0" t="0" r="0" b="0"/>
                <wp:wrapSquare wrapText="bothSides" distT="0" distB="0" distL="114300" distR="114300"/>
                <wp:docPr id="1694126293" name="Rectangle 1694126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5600" y="3037050"/>
                          <a:ext cx="6400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79CC66" w14:textId="77777777" w:rsidR="001266DB" w:rsidRDefault="00A35FC3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B9389" id="Rectangle 1694126293" o:spid="_x0000_s1030" style="position:absolute;margin-left:0;margin-top:155pt;width:504.75pt;height:117.7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" filled="f" stroked="f">
                <v:textbox inset="2.53958mm,2.53958mm,2.53958mm,2.53958mm">
                  <w:txbxContent>
                    <w:p w14:paraId="3779CC66" w14:textId="77777777" w:rsidR="001266DB" w:rsidRDefault="0000000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047547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013ECF3" w14:textId="412F404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>6. List any jobs you’ve had (paid or unpaid) over the last four years.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hidden="0" allowOverlap="1" wp14:anchorId="7A10BA58" wp14:editId="6EC9B01C">
                <wp:simplePos x="0" y="0"/>
                <wp:positionH relativeFrom="column">
                  <wp:posOffset>-114299</wp:posOffset>
                </wp:positionH>
                <wp:positionV relativeFrom="paragraph">
                  <wp:posOffset>228600</wp:posOffset>
                </wp:positionV>
                <wp:extent cx="6524625" cy="1381125"/>
                <wp:effectExtent l="0" t="0" r="0" b="0"/>
                <wp:wrapSquare wrapText="bothSides" distT="0" distB="0" distL="114300" distR="114300"/>
                <wp:docPr id="1694126294" name="Rectangle 1694126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8450" y="3094200"/>
                          <a:ext cx="6515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F5FCC7" w14:textId="77777777" w:rsidR="001266DB" w:rsidRDefault="001266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0BA58" id="Rectangle 1694126294" o:spid="_x0000_s1031" style="position:absolute;margin-left:-9pt;margin-top:18pt;width:513.75pt;height:108.7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" filled="f" stroked="f">
                <v:textbox inset="2.53958mm,2.53958mm,2.53958mm,2.53958mm">
                  <w:txbxContent>
                    <w:p w14:paraId="4DF5FCC7" w14:textId="77777777" w:rsidR="001266DB" w:rsidRDefault="001266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775FD0C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47975DF" w14:textId="4CC1AAF9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>7. Essay Question</w:t>
      </w:r>
      <w:r>
        <w:rPr>
          <w:color w:val="000000"/>
        </w:rPr>
        <w:t xml:space="preserve"> - In the space below, tell us: </w:t>
      </w:r>
    </w:p>
    <w:p w14:paraId="72ABD4E9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513D3DF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8"/>
          <w:szCs w:val="28"/>
        </w:rPr>
      </w:pPr>
      <w:r>
        <w:rPr>
          <w:b/>
          <w:color w:val="000000"/>
        </w:rPr>
        <w:tab/>
      </w:r>
      <w:r>
        <w:rPr>
          <w:b/>
          <w:i/>
          <w:color w:val="000000"/>
          <w:sz w:val="28"/>
          <w:szCs w:val="28"/>
        </w:rPr>
        <w:t xml:space="preserve">How has your participation in your eligible program(s) influenced your </w:t>
      </w:r>
    </w:p>
    <w:p w14:paraId="24B3FB23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b/>
          <w:i/>
          <w:color w:val="000000"/>
          <w:sz w:val="28"/>
          <w:szCs w:val="28"/>
        </w:rPr>
      </w:pPr>
      <w:proofErr w:type="gramStart"/>
      <w:r>
        <w:rPr>
          <w:b/>
          <w:i/>
          <w:color w:val="000000"/>
          <w:sz w:val="28"/>
          <w:szCs w:val="28"/>
        </w:rPr>
        <w:t>personal</w:t>
      </w:r>
      <w:proofErr w:type="gramEnd"/>
      <w:r>
        <w:rPr>
          <w:b/>
          <w:i/>
          <w:color w:val="000000"/>
          <w:sz w:val="28"/>
          <w:szCs w:val="28"/>
        </w:rPr>
        <w:t xml:space="preserve"> growth and </w:t>
      </w:r>
      <w:proofErr w:type="gramStart"/>
      <w:r>
        <w:rPr>
          <w:b/>
          <w:i/>
          <w:color w:val="000000"/>
          <w:sz w:val="28"/>
          <w:szCs w:val="28"/>
        </w:rPr>
        <w:t>future plans</w:t>
      </w:r>
      <w:proofErr w:type="gramEnd"/>
      <w:r>
        <w:rPr>
          <w:b/>
          <w:i/>
          <w:color w:val="000000"/>
          <w:sz w:val="28"/>
          <w:szCs w:val="28"/>
        </w:rPr>
        <w:t xml:space="preserve">? </w:t>
      </w:r>
    </w:p>
    <w:p w14:paraId="27B6417D" w14:textId="77777777" w:rsidR="001266DB" w:rsidRDefault="001266D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15FB0EBC" w14:textId="77777777" w:rsidR="001266DB" w:rsidRDefault="00A35F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 xml:space="preserve">Refer specifically to the eligible alternative education program(s) you checked in Question 1. </w:t>
      </w:r>
    </w:p>
    <w:p w14:paraId="5B711039" w14:textId="77777777" w:rsidR="001266DB" w:rsidRDefault="00A35F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>Write your response specifically for this scholarship/award application – do not reuse an essay written for another purpose.</w:t>
      </w:r>
    </w:p>
    <w:p w14:paraId="1B8830F4" w14:textId="77777777" w:rsidR="001266DB" w:rsidRDefault="00A35FC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 xml:space="preserve">After inserting your response, </w:t>
      </w:r>
      <w:r>
        <w:rPr>
          <w:b/>
          <w:i/>
          <w:color w:val="000000"/>
        </w:rPr>
        <w:t>be sure to continue to the last page.</w:t>
      </w:r>
    </w:p>
    <w:p w14:paraId="52CAB6BD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hidden="0" allowOverlap="1" wp14:anchorId="4A7622F9" wp14:editId="31288D97">
                <wp:simplePos x="0" y="0"/>
                <wp:positionH relativeFrom="column">
                  <wp:posOffset>1</wp:posOffset>
                </wp:positionH>
                <wp:positionV relativeFrom="paragraph">
                  <wp:posOffset>292100</wp:posOffset>
                </wp:positionV>
                <wp:extent cx="6638925" cy="5150485"/>
                <wp:effectExtent l="0" t="0" r="0" b="0"/>
                <wp:wrapSquare wrapText="bothSides" distT="0" distB="0" distL="114300" distR="114300"/>
                <wp:docPr id="1694126296" name="Rectangle 1694126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300" y="1209520"/>
                          <a:ext cx="6629400" cy="514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571ED9" w14:textId="77777777" w:rsidR="001266DB" w:rsidRDefault="001266D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622F9" id="Rectangle 1694126296" o:spid="_x0000_s1032" style="position:absolute;margin-left:0;margin-top:23pt;width:522.75pt;height:405.5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" filled="f" stroked="f">
                <v:textbox inset="2.53958mm,2.53958mm,2.53958mm,2.53958mm">
                  <w:txbxContent>
                    <w:p w14:paraId="27571ED9" w14:textId="77777777" w:rsidR="001266DB" w:rsidRDefault="001266DB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5D1500B" w14:textId="1270164A" w:rsidR="001266DB" w:rsidRDefault="00A35FC3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b/>
          <w:color w:val="000000"/>
        </w:rPr>
        <w:t xml:space="preserve">8. Applicant’s declarations and signature </w:t>
      </w:r>
    </w:p>
    <w:p w14:paraId="09F8989B" w14:textId="77777777" w:rsidR="001266DB" w:rsidRDefault="00A35FC3">
      <w:proofErr w:type="gramStart"/>
      <w:r>
        <w:rPr>
          <w:sz w:val="40"/>
          <w:szCs w:val="40"/>
        </w:rPr>
        <w:t>☐</w:t>
      </w:r>
      <w:r>
        <w:t xml:space="preserve">  </w:t>
      </w:r>
      <w:r>
        <w:rPr>
          <w:b/>
        </w:rPr>
        <w:tab/>
      </w:r>
      <w:proofErr w:type="gramEnd"/>
      <w:r>
        <w:rPr>
          <w:b/>
        </w:rPr>
        <w:t xml:space="preserve">Required: check this box and sign below to confirm </w:t>
      </w:r>
      <w:proofErr w:type="gramStart"/>
      <w:r>
        <w:rPr>
          <w:b/>
        </w:rPr>
        <w:t>both of these</w:t>
      </w:r>
      <w:proofErr w:type="gramEnd"/>
      <w:r>
        <w:rPr>
          <w:b/>
        </w:rPr>
        <w:t xml:space="preserve"> statements.</w:t>
      </w:r>
      <w:r>
        <w:t xml:space="preserve"> </w:t>
      </w:r>
    </w:p>
    <w:p w14:paraId="21032749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>I affirm</w:t>
      </w:r>
      <w:r>
        <w:rPr>
          <w:color w:val="000000"/>
        </w:rPr>
        <w:t xml:space="preserve"> that everything in my application is true. </w:t>
      </w:r>
    </w:p>
    <w:p w14:paraId="1106DF1C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  <w:r>
        <w:rPr>
          <w:color w:val="000000"/>
        </w:rPr>
        <w:tab/>
      </w:r>
    </w:p>
    <w:p w14:paraId="4FA9E281" w14:textId="77777777" w:rsidR="001266DB" w:rsidRDefault="00A35FC3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</w:rPr>
      </w:pPr>
      <w:r>
        <w:rPr>
          <w:color w:val="000000"/>
          <w:u w:val="single"/>
        </w:rPr>
        <w:t>I will respond</w:t>
      </w:r>
      <w:r>
        <w:rPr>
          <w:color w:val="000000"/>
        </w:rPr>
        <w:t xml:space="preserve"> if the Educational Foundation contacts me in connection with this Scholarship/Award. </w:t>
      </w:r>
    </w:p>
    <w:p w14:paraId="43634495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524ADA2D" w14:textId="77777777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 xml:space="preserve">Signed: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      Date: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1CA0C638" w14:textId="77777777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 xml:space="preserve">           </w:t>
      </w:r>
      <w:r>
        <w:rPr>
          <w:color w:val="000000"/>
        </w:rPr>
        <w:tab/>
        <w:t xml:space="preserve">(Applicant) </w:t>
      </w:r>
    </w:p>
    <w:p w14:paraId="5EE10BF6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7A94D05A" w14:textId="77777777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i/>
          <w:color w:val="000000"/>
        </w:rPr>
      </w:pPr>
      <w:r>
        <w:rPr>
          <w:b/>
          <w:i/>
          <w:color w:val="000000"/>
          <w:u w:val="single"/>
        </w:rPr>
        <w:t xml:space="preserve">Parent/Guardian </w:t>
      </w:r>
      <w:proofErr w:type="gramStart"/>
      <w:r>
        <w:rPr>
          <w:b/>
          <w:i/>
          <w:color w:val="000000"/>
          <w:u w:val="single"/>
        </w:rPr>
        <w:t>signature is</w:t>
      </w:r>
      <w:proofErr w:type="gramEnd"/>
      <w:r>
        <w:rPr>
          <w:b/>
          <w:i/>
          <w:color w:val="000000"/>
          <w:u w:val="single"/>
        </w:rPr>
        <w:t xml:space="preserve"> required if the student applicant is under 18 years old as of the date the application is submitted</w:t>
      </w:r>
      <w:r>
        <w:rPr>
          <w:b/>
          <w:i/>
          <w:color w:val="000000"/>
        </w:rPr>
        <w:t xml:space="preserve">. </w:t>
      </w:r>
    </w:p>
    <w:p w14:paraId="3A0A13CB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2FA61968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12296946" w14:textId="77777777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u w:val="single"/>
        </w:rPr>
      </w:pPr>
      <w:bookmarkStart w:id="0" w:name="_heading=h.gjdgxs" w:colFirst="0" w:colLast="0"/>
      <w:bookmarkEnd w:id="0"/>
      <w:r>
        <w:rPr>
          <w:color w:val="000000"/>
        </w:rPr>
        <w:t>Signed: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      Date: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</w:p>
    <w:p w14:paraId="59B868A3" w14:textId="77777777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 xml:space="preserve">            (Parent/Guardian) </w:t>
      </w:r>
    </w:p>
    <w:p w14:paraId="129316A0" w14:textId="77777777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  <w:r>
        <w:rPr>
          <w:color w:val="000000"/>
        </w:rPr>
        <w:t xml:space="preserve">Printed: </w:t>
      </w:r>
      <w:r>
        <w:rPr>
          <w:color w:val="000000"/>
          <w:u w:val="single"/>
        </w:rPr>
        <w:t xml:space="preserve">_____________________________________________________ </w:t>
      </w:r>
    </w:p>
    <w:p w14:paraId="2FD7B0B2" w14:textId="77777777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720"/>
        <w:rPr>
          <w:color w:val="000000"/>
        </w:rPr>
      </w:pPr>
      <w:r>
        <w:rPr>
          <w:color w:val="000000"/>
        </w:rPr>
        <w:t xml:space="preserve">(Parent/Guardian) </w:t>
      </w:r>
    </w:p>
    <w:p w14:paraId="00A27BD4" w14:textId="77777777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</w:t>
      </w:r>
      <w:r>
        <w:rPr>
          <w:color w:val="000000"/>
          <w:sz w:val="22"/>
          <w:szCs w:val="22"/>
        </w:rPr>
        <w:tab/>
        <w:t xml:space="preserve">  </w:t>
      </w:r>
    </w:p>
    <w:p w14:paraId="74751B5A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4BA73366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686B9E0E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i/>
          <w:color w:val="000000"/>
        </w:rPr>
      </w:pPr>
    </w:p>
    <w:p w14:paraId="039B5C4D" w14:textId="6D75E01B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REMINDER: </w:t>
      </w:r>
      <w:r>
        <w:rPr>
          <w:b/>
          <w:i/>
          <w:color w:val="000000"/>
          <w:sz w:val="26"/>
          <w:szCs w:val="26"/>
        </w:rPr>
        <w:t>This Application Form must be submitted with two letters of support and your current high school transcript, as explained in the Information and Directions sections.</w:t>
      </w:r>
    </w:p>
    <w:p w14:paraId="7A30A7F2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37A7F509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41703981" w14:textId="77777777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</w:rPr>
      </w:pPr>
      <w:r>
        <w:rPr>
          <w:color w:val="000000"/>
        </w:rPr>
        <w:t>Thank you for your interest in the Make All the Difference Scholarships and Awards!</w:t>
      </w:r>
    </w:p>
    <w:p w14:paraId="095ADE89" w14:textId="77777777" w:rsidR="001266DB" w:rsidRDefault="00A35FC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center"/>
        <w:rPr>
          <w:color w:val="000000"/>
        </w:rPr>
      </w:pPr>
      <w:r>
        <w:rPr>
          <w:color w:val="000000"/>
        </w:rPr>
        <w:t xml:space="preserve">www.MakeAlltheDifference.org </w:t>
      </w:r>
    </w:p>
    <w:p w14:paraId="7E17EAFC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769EAEBE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40A2B020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3C4B9444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3A83C9F9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6CE8240E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20BC1BAF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6B7EBFF2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789689AB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422C4E8C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38CE1A37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55D08326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3B443A79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4383FC7D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397A1AA8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1C5D714E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47D081BF" w14:textId="77777777" w:rsidR="001266DB" w:rsidRDefault="001266D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</w:rPr>
      </w:pPr>
    </w:p>
    <w:p w14:paraId="250E5002" w14:textId="39BBBBB8" w:rsidR="001266DB" w:rsidRDefault="005A777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sz w:val="22"/>
          <w:szCs w:val="22"/>
        </w:rPr>
      </w:pPr>
      <w:r>
        <w:rPr>
          <w:color w:val="000000"/>
          <w:sz w:val="20"/>
          <w:szCs w:val="20"/>
        </w:rPr>
        <w:t>10/2025</w:t>
      </w:r>
    </w:p>
    <w:sectPr w:rsidR="001266DB">
      <w:pgSz w:w="12240" w:h="15840"/>
      <w:pgMar w:top="634" w:right="994" w:bottom="720" w:left="1008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384ED63-0C70-4E36-B46B-387FD76A5F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C63655-40FA-4B86-B466-76BDF8E74B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9E4D56-DD9B-42B2-939F-0D1F8E09C79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DB3DBB-48F0-4B6B-9EC3-40E1EED549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C872FF1-80B0-4C96-A61F-51809AD3D609}"/>
    <w:embedItalic r:id="rId6" w:fontKey="{CF563CC1-1BFD-4F9D-8D91-10953496BC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Bold r:id="rId7" w:fontKey="{A341EB2B-1236-47F9-ACA6-8B2A6D62F42E}"/>
    <w:embedBoldItalic r:id="rId8" w:fontKey="{528DC7D9-8BD7-49C5-930C-CD946EEF3C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B4EDC"/>
    <w:multiLevelType w:val="hybridMultilevel"/>
    <w:tmpl w:val="A866CA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619E5"/>
    <w:multiLevelType w:val="multilevel"/>
    <w:tmpl w:val="CA3E26FC"/>
    <w:lvl w:ilvl="0">
      <w:start w:val="1"/>
      <w:numFmt w:val="bullet"/>
      <w:lvlText w:val="•"/>
      <w:lvlJc w:val="left"/>
      <w:pPr>
        <w:ind w:left="262" w:hanging="262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3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54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72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90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08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26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440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620" w:hanging="18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" w15:restartNumberingAfterBreak="0">
    <w:nsid w:val="342C295D"/>
    <w:multiLevelType w:val="multilevel"/>
    <w:tmpl w:val="277046D2"/>
    <w:lvl w:ilvl="0">
      <w:start w:val="1"/>
      <w:numFmt w:val="bullet"/>
      <w:lvlText w:val="−"/>
      <w:lvlJc w:val="left"/>
      <w:pPr>
        <w:ind w:left="792" w:hanging="14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6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8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0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2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4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6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8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0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CC290A"/>
    <w:multiLevelType w:val="multilevel"/>
    <w:tmpl w:val="32D6B938"/>
    <w:lvl w:ilvl="0">
      <w:start w:val="1"/>
      <w:numFmt w:val="bullet"/>
      <w:lvlText w:val="−"/>
      <w:lvlJc w:val="left"/>
      <w:pPr>
        <w:ind w:left="792" w:hanging="144"/>
      </w:pPr>
      <w:rPr>
        <w:rFonts w:ascii="Noto Sans Symbols" w:eastAsia="Noto Sans Symbols" w:hAnsi="Noto Sans Symbols" w:cs="Noto Sans Symbols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648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828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008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188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1368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1548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1728" w:hanging="18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1908" w:hanging="18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4" w15:restartNumberingAfterBreak="0">
    <w:nsid w:val="45FE5666"/>
    <w:multiLevelType w:val="hybridMultilevel"/>
    <w:tmpl w:val="DD3E1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F46E5"/>
    <w:multiLevelType w:val="multilevel"/>
    <w:tmpl w:val="EA184F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4E7D5B"/>
    <w:multiLevelType w:val="multilevel"/>
    <w:tmpl w:val="AE3CB3F6"/>
    <w:lvl w:ilvl="0">
      <w:start w:val="1"/>
      <w:numFmt w:val="bullet"/>
      <w:lvlText w:val="•"/>
      <w:lvlJc w:val="left"/>
      <w:pPr>
        <w:ind w:left="636" w:hanging="216"/>
      </w:p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9364FF7"/>
    <w:multiLevelType w:val="multilevel"/>
    <w:tmpl w:val="E1ECDE30"/>
    <w:lvl w:ilvl="0">
      <w:start w:val="1"/>
      <w:numFmt w:val="bullet"/>
      <w:lvlText w:val="−"/>
      <w:lvlJc w:val="left"/>
      <w:pPr>
        <w:ind w:left="504" w:hanging="14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E6F3BDE"/>
    <w:multiLevelType w:val="hybridMultilevel"/>
    <w:tmpl w:val="A866CA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1237609">
    <w:abstractNumId w:val="1"/>
  </w:num>
  <w:num w:numId="2" w16cid:durableId="729308783">
    <w:abstractNumId w:val="2"/>
  </w:num>
  <w:num w:numId="3" w16cid:durableId="1239050156">
    <w:abstractNumId w:val="7"/>
  </w:num>
  <w:num w:numId="4" w16cid:durableId="693074508">
    <w:abstractNumId w:val="3"/>
  </w:num>
  <w:num w:numId="5" w16cid:durableId="328292481">
    <w:abstractNumId w:val="6"/>
  </w:num>
  <w:num w:numId="6" w16cid:durableId="264851111">
    <w:abstractNumId w:val="5"/>
  </w:num>
  <w:num w:numId="7" w16cid:durableId="176771846">
    <w:abstractNumId w:val="4"/>
  </w:num>
  <w:num w:numId="8" w16cid:durableId="1507591117">
    <w:abstractNumId w:val="0"/>
  </w:num>
  <w:num w:numId="9" w16cid:durableId="18238919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6DB"/>
    <w:rsid w:val="00057FBD"/>
    <w:rsid w:val="00094344"/>
    <w:rsid w:val="000D35A7"/>
    <w:rsid w:val="001266DB"/>
    <w:rsid w:val="00222850"/>
    <w:rsid w:val="00251656"/>
    <w:rsid w:val="002C3749"/>
    <w:rsid w:val="002E101D"/>
    <w:rsid w:val="002E642C"/>
    <w:rsid w:val="0031043F"/>
    <w:rsid w:val="004263B5"/>
    <w:rsid w:val="004A06A7"/>
    <w:rsid w:val="004D7DF4"/>
    <w:rsid w:val="005242BD"/>
    <w:rsid w:val="0054248D"/>
    <w:rsid w:val="00594F56"/>
    <w:rsid w:val="005A1565"/>
    <w:rsid w:val="005A777E"/>
    <w:rsid w:val="005E21EA"/>
    <w:rsid w:val="005F2D30"/>
    <w:rsid w:val="00607607"/>
    <w:rsid w:val="00677145"/>
    <w:rsid w:val="006F165B"/>
    <w:rsid w:val="00855232"/>
    <w:rsid w:val="008A647F"/>
    <w:rsid w:val="008C0B3C"/>
    <w:rsid w:val="00903B97"/>
    <w:rsid w:val="009205BF"/>
    <w:rsid w:val="0092099D"/>
    <w:rsid w:val="00944A27"/>
    <w:rsid w:val="00992A83"/>
    <w:rsid w:val="00992CDA"/>
    <w:rsid w:val="009971C7"/>
    <w:rsid w:val="00A35FC3"/>
    <w:rsid w:val="00AA716E"/>
    <w:rsid w:val="00AA7DA4"/>
    <w:rsid w:val="00AD27C3"/>
    <w:rsid w:val="00AD2DED"/>
    <w:rsid w:val="00B03698"/>
    <w:rsid w:val="00C07B1C"/>
    <w:rsid w:val="00D621EA"/>
    <w:rsid w:val="00D77C67"/>
    <w:rsid w:val="00D93EFA"/>
    <w:rsid w:val="00E1011A"/>
    <w:rsid w:val="00E4631F"/>
    <w:rsid w:val="00F21661"/>
    <w:rsid w:val="00F528F2"/>
    <w:rsid w:val="00F5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79B70"/>
  <w15:docId w15:val="{A97B36A2-E353-4B96-B4AC-622D11BE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50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rsid w:val="00282506"/>
    <w:rPr>
      <w:u w:val="single"/>
    </w:rPr>
  </w:style>
  <w:style w:type="paragraph" w:customStyle="1" w:styleId="Default">
    <w:name w:val="Default"/>
    <w:rsid w:val="00282506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">
    <w:name w:val="Bullet"/>
    <w:rsid w:val="00282506"/>
  </w:style>
  <w:style w:type="character" w:customStyle="1" w:styleId="Hyperlink0">
    <w:name w:val="Hyperlink.0"/>
    <w:basedOn w:val="Hyperlink"/>
    <w:rsid w:val="00282506"/>
    <w:rPr>
      <w:u w:val="single"/>
    </w:rPr>
  </w:style>
  <w:style w:type="numbering" w:customStyle="1" w:styleId="Numbered">
    <w:name w:val="Numbered"/>
    <w:rsid w:val="00282506"/>
  </w:style>
  <w:style w:type="numbering" w:customStyle="1" w:styleId="Lettered">
    <w:name w:val="Lettered"/>
    <w:rsid w:val="00282506"/>
  </w:style>
  <w:style w:type="paragraph" w:styleId="Header">
    <w:name w:val="header"/>
    <w:basedOn w:val="Normal"/>
    <w:link w:val="HeaderChar"/>
    <w:uiPriority w:val="99"/>
    <w:unhideWhenUsed/>
    <w:rsid w:val="00B11F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1F9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11F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F9A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13368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13368"/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paragraph" w:styleId="ListParagraph">
    <w:name w:val="List Paragraph"/>
    <w:basedOn w:val="Normal"/>
    <w:uiPriority w:val="72"/>
    <w:qFormat/>
    <w:rsid w:val="004C3B45"/>
    <w:pPr>
      <w:ind w:left="720"/>
      <w:contextualSpacing/>
    </w:pPr>
    <w:rPr>
      <w:rFonts w:ascii="Cambria" w:eastAsia="MS Mincho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B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BDD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rsid w:val="009636D1"/>
  </w:style>
  <w:style w:type="character" w:styleId="UnresolvedMention">
    <w:name w:val="Unresolved Mention"/>
    <w:basedOn w:val="DefaultParagraphFont"/>
    <w:uiPriority w:val="99"/>
    <w:semiHidden/>
    <w:unhideWhenUsed/>
    <w:rsid w:val="00A168A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keallthedifference.or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makeallthedifference.org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akeallthedifference.or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makeallthedifferenc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keallthedifference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J3P7WTN7nSx5oXG0Bvw2MGCyDg==">CgMxLjAyCGguZ2pkZ3hzOAByITExVkpYcXFjSWJ0RzlPN01GOHRQVlAxcTI4NG0zM2ZIdg==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1503</Words>
  <Characters>9036</Characters>
  <Application>Microsoft Office Word</Application>
  <DocSecurity>0</DocSecurity>
  <Lines>291</Lines>
  <Paragraphs>159</Paragraphs>
  <ScaleCrop>false</ScaleCrop>
  <Company/>
  <LinksUpToDate>false</LinksUpToDate>
  <CharactersWithSpaces>10380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Giles</dc:creator>
  <cp:lastModifiedBy>Linda G. Rice</cp:lastModifiedBy>
  <cp:revision>42</cp:revision>
  <cp:lastPrinted>2025-10-01T11:41:00Z</cp:lastPrinted>
  <dcterms:created xsi:type="dcterms:W3CDTF">2025-10-01T15:25:00Z</dcterms:created>
  <dcterms:modified xsi:type="dcterms:W3CDTF">2025-12-02T14:43:00Z</dcterms:modified>
</cp:coreProperties>
</file>